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F33" w:rsidRDefault="0044216D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ED75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Serviciul Administrativ, Resurse Umane, Secretariat    </w:t>
      </w:r>
    </w:p>
    <w:p w:rsidR="00EA7FAF" w:rsidRDefault="00EA7FAF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EA7FAF" w:rsidRPr="000C337B" w:rsidRDefault="00EA7FAF" w:rsidP="00EA7FAF">
      <w:pPr>
        <w:pStyle w:val="NormalWeb"/>
        <w:shd w:val="clear" w:color="auto" w:fill="FFFFFF"/>
        <w:spacing w:before="0" w:beforeAutospacing="0" w:after="0" w:afterAutospacing="0"/>
        <w:jc w:val="both"/>
        <w:textAlignment w:val="top"/>
        <w:rPr>
          <w:b/>
        </w:rPr>
      </w:pPr>
      <w:r w:rsidRPr="000C337B">
        <w:rPr>
          <w:b/>
        </w:rPr>
        <w:t>RASPUNS TEST GRILA</w:t>
      </w:r>
    </w:p>
    <w:p w:rsidR="00EA7FAF" w:rsidRPr="000C337B" w:rsidRDefault="00EA7FAF" w:rsidP="00EA7FAF">
      <w:pPr>
        <w:pStyle w:val="NormalWeb"/>
        <w:shd w:val="clear" w:color="auto" w:fill="FFFFFF"/>
        <w:spacing w:before="0" w:beforeAutospacing="0" w:after="0" w:afterAutospacing="0"/>
        <w:jc w:val="both"/>
        <w:textAlignment w:val="top"/>
        <w:rPr>
          <w:b/>
        </w:rPr>
      </w:pPr>
      <w:r w:rsidRPr="000C337B">
        <w:rPr>
          <w:b/>
        </w:rPr>
        <w:t>VARIANTA 1</w:t>
      </w:r>
      <w:r>
        <w:rPr>
          <w:b/>
        </w:rPr>
        <w:t xml:space="preserve"> – </w:t>
      </w:r>
      <w:r w:rsidR="005E08F4">
        <w:rPr>
          <w:b/>
        </w:rPr>
        <w:t xml:space="preserve"> Referent, </w:t>
      </w:r>
      <w:bookmarkStart w:id="0" w:name="_GoBack"/>
      <w:bookmarkEnd w:id="0"/>
      <w:proofErr w:type="spellStart"/>
      <w:r>
        <w:rPr>
          <w:b/>
        </w:rPr>
        <w:t>Compartiment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Juridic</w:t>
      </w:r>
      <w:proofErr w:type="spellEnd"/>
    </w:p>
    <w:p w:rsidR="00EA7FAF" w:rsidRPr="000C337B" w:rsidRDefault="00EA7FAF" w:rsidP="00EA7FAF">
      <w:pPr>
        <w:pStyle w:val="NormalWeb"/>
        <w:shd w:val="clear" w:color="auto" w:fill="FFFFFF"/>
        <w:spacing w:before="0" w:beforeAutospacing="0" w:after="0" w:afterAutospacing="0"/>
        <w:jc w:val="both"/>
        <w:textAlignment w:val="top"/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</w:tblGrid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INTREBARE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a)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b)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c)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d)</w:t>
            </w: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2.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3.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4.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5.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6.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7.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8.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9.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10.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11.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12.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13.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14.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15.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16,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17.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18.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19.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  <w:tr w:rsidR="00EA7FAF" w:rsidRPr="000C337B" w:rsidTr="00276121">
        <w:trPr>
          <w:jc w:val="center"/>
        </w:trPr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 w:rsidRPr="000C337B">
              <w:t>20.</w:t>
            </w:r>
          </w:p>
        </w:tc>
        <w:tc>
          <w:tcPr>
            <w:tcW w:w="1596" w:type="dxa"/>
          </w:tcPr>
          <w:p w:rsidR="00EA7FAF" w:rsidRPr="000C337B" w:rsidRDefault="00270206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  <w:r>
              <w:t>x</w:t>
            </w: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  <w:tc>
          <w:tcPr>
            <w:tcW w:w="1596" w:type="dxa"/>
          </w:tcPr>
          <w:p w:rsidR="00EA7FAF" w:rsidRPr="000C337B" w:rsidRDefault="00EA7FAF" w:rsidP="00276121">
            <w:pPr>
              <w:pStyle w:val="NormalWeb"/>
              <w:spacing w:before="0" w:beforeAutospacing="0" w:after="0" w:afterAutospacing="0"/>
              <w:jc w:val="both"/>
              <w:textAlignment w:val="top"/>
            </w:pPr>
          </w:p>
        </w:tc>
      </w:tr>
    </w:tbl>
    <w:p w:rsidR="00EA7FAF" w:rsidRPr="000C337B" w:rsidRDefault="00EA7FAF" w:rsidP="00EA7FAF">
      <w:pPr>
        <w:pStyle w:val="NormalWeb"/>
        <w:shd w:val="clear" w:color="auto" w:fill="FFFFFF"/>
        <w:spacing w:before="0" w:beforeAutospacing="0" w:after="0" w:afterAutospacing="0"/>
        <w:jc w:val="both"/>
        <w:textAlignment w:val="top"/>
      </w:pPr>
    </w:p>
    <w:p w:rsidR="00EA7FAF" w:rsidRDefault="00EA7FAF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sectPr w:rsidR="00EA7FAF">
      <w:headerReference w:type="default" r:id="rId8"/>
      <w:footerReference w:type="default" r:id="rId9"/>
      <w:pgSz w:w="11906" w:h="16838"/>
      <w:pgMar w:top="2268" w:right="1417" w:bottom="1417" w:left="1417" w:header="284" w:footer="31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73E" w:rsidRDefault="0072373E">
      <w:pPr>
        <w:spacing w:after="0" w:line="240" w:lineRule="auto"/>
      </w:pPr>
      <w:r>
        <w:separator/>
      </w:r>
    </w:p>
  </w:endnote>
  <w:endnote w:type="continuationSeparator" w:id="0">
    <w:p w:rsidR="0072373E" w:rsidRDefault="0072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aleway">
    <w:altName w:val="Times New Roman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F84A4E">
    <w:pPr>
      <w:pStyle w:val="Subsol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-53975</wp:posOffset>
          </wp:positionV>
          <wp:extent cx="6180455" cy="140335"/>
          <wp:effectExtent l="0" t="0" r="0" b="0"/>
          <wp:wrapNone/>
          <wp:docPr id="5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ine 47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C5E2E07">
              <wp:simplePos x="0" y="0"/>
              <wp:positionH relativeFrom="margin">
                <wp:posOffset>5080</wp:posOffset>
              </wp:positionH>
              <wp:positionV relativeFrom="paragraph">
                <wp:posOffset>102235</wp:posOffset>
              </wp:positionV>
              <wp:extent cx="5942330" cy="1355090"/>
              <wp:effectExtent l="0" t="0" r="0" b="0"/>
              <wp:wrapNone/>
              <wp:docPr id="3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2330" cy="135509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Municipiul București, Calea Victoriei nr.126, sector 1, Cod Poștal: 010094,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Adresa de corespondență: Bulevardul Basarabia 37-39, Sector 3, București (National Arena București – Sector 114)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  <w:p w:rsidR="0058641E" w:rsidRDefault="0058641E">
                          <w:pPr>
                            <w:pStyle w:val="Coninutcadru"/>
                            <w:rPr>
                              <w:rFonts w:ascii="Raleway" w:hAnsi="Raleway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5E2E07" id="Casetă text 297" o:spid="_x0000_s1026" style="position:absolute;margin-left:.4pt;margin-top:8.05pt;width:467.9pt;height:106.7pt;z-index:-5033164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" filled="f" stroked="f" strokeweight=".18mm">
              <v:textbox>
                <w:txbxContent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Municipiul București, Calea Victoriei nr.126, sector 1, Cod Poștal: 010094, </w:t>
                    </w:r>
                    <w:r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Adresa de corespondență: Bulevardul Basarabia 37-39, Sector 3, București (National Arena București – Sector 114)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  <w:p w:rsidR="0058641E" w:rsidRDefault="0058641E">
                    <w:pPr>
                      <w:pStyle w:val="Coninutcadru"/>
                      <w:rPr>
                        <w:rFonts w:ascii="Raleway" w:hAnsi="Raleway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:rsidR="0058641E" w:rsidRDefault="0058641E">
    <w:pPr>
      <w:pStyle w:val="Subsol"/>
    </w:pPr>
  </w:p>
  <w:p w:rsidR="0058641E" w:rsidRDefault="0058641E">
    <w:pPr>
      <w:pStyle w:val="Subsol"/>
    </w:pPr>
  </w:p>
  <w:p w:rsidR="0058641E" w:rsidRDefault="0058641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73E" w:rsidRDefault="0072373E">
      <w:pPr>
        <w:spacing w:after="0" w:line="240" w:lineRule="auto"/>
      </w:pPr>
      <w:r>
        <w:separator/>
      </w:r>
    </w:p>
  </w:footnote>
  <w:footnote w:type="continuationSeparator" w:id="0">
    <w:p w:rsidR="0072373E" w:rsidRDefault="00723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641CA2">
    <w:pPr>
      <w:pStyle w:val="Antet"/>
    </w:pPr>
    <w:r>
      <w:rPr>
        <w:noProof/>
      </w:rPr>
      <w:drawing>
        <wp:anchor distT="0" distB="635" distL="114300" distR="118745" simplePos="0" relativeHeight="2" behindDoc="1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55" cy="1332865"/>
          <wp:effectExtent l="0" t="0" r="0" b="0"/>
          <wp:wrapNone/>
          <wp:docPr id="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47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9255" cy="1332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472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3E71"/>
    <w:multiLevelType w:val="hybridMultilevel"/>
    <w:tmpl w:val="879AA69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01"/>
    <w:multiLevelType w:val="hybridMultilevel"/>
    <w:tmpl w:val="2A38E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C5682"/>
    <w:multiLevelType w:val="hybridMultilevel"/>
    <w:tmpl w:val="0CB4CA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36345"/>
    <w:multiLevelType w:val="hybridMultilevel"/>
    <w:tmpl w:val="1494DF3A"/>
    <w:lvl w:ilvl="0" w:tplc="FFFFFFFF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D076A33"/>
    <w:multiLevelType w:val="hybridMultilevel"/>
    <w:tmpl w:val="65FA89C4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1E"/>
    <w:rsid w:val="0002470F"/>
    <w:rsid w:val="000451A6"/>
    <w:rsid w:val="000C66F7"/>
    <w:rsid w:val="000E75FD"/>
    <w:rsid w:val="000F7185"/>
    <w:rsid w:val="00126CE7"/>
    <w:rsid w:val="00155255"/>
    <w:rsid w:val="00252F00"/>
    <w:rsid w:val="00260C59"/>
    <w:rsid w:val="00263F6E"/>
    <w:rsid w:val="00270206"/>
    <w:rsid w:val="00271988"/>
    <w:rsid w:val="00345215"/>
    <w:rsid w:val="003B09C6"/>
    <w:rsid w:val="003B7F33"/>
    <w:rsid w:val="003E0076"/>
    <w:rsid w:val="0044216D"/>
    <w:rsid w:val="004B57C5"/>
    <w:rsid w:val="004D223F"/>
    <w:rsid w:val="004D53BB"/>
    <w:rsid w:val="004E2CB7"/>
    <w:rsid w:val="0058641E"/>
    <w:rsid w:val="005D1D67"/>
    <w:rsid w:val="005E08F4"/>
    <w:rsid w:val="00606752"/>
    <w:rsid w:val="00611EE3"/>
    <w:rsid w:val="00615A80"/>
    <w:rsid w:val="00641CA2"/>
    <w:rsid w:val="0072373E"/>
    <w:rsid w:val="007E56DF"/>
    <w:rsid w:val="007F3B64"/>
    <w:rsid w:val="00805D9D"/>
    <w:rsid w:val="00940B3A"/>
    <w:rsid w:val="00941CA3"/>
    <w:rsid w:val="009A39A8"/>
    <w:rsid w:val="009B444A"/>
    <w:rsid w:val="009C345F"/>
    <w:rsid w:val="009D3E37"/>
    <w:rsid w:val="009E52FA"/>
    <w:rsid w:val="009F7C00"/>
    <w:rsid w:val="00A15A28"/>
    <w:rsid w:val="00A21FDE"/>
    <w:rsid w:val="00A24698"/>
    <w:rsid w:val="00A53310"/>
    <w:rsid w:val="00A81014"/>
    <w:rsid w:val="00A82EC5"/>
    <w:rsid w:val="00A946C1"/>
    <w:rsid w:val="00AB6274"/>
    <w:rsid w:val="00B218F3"/>
    <w:rsid w:val="00B90F33"/>
    <w:rsid w:val="00B9628A"/>
    <w:rsid w:val="00C24749"/>
    <w:rsid w:val="00C33473"/>
    <w:rsid w:val="00C5391D"/>
    <w:rsid w:val="00C67862"/>
    <w:rsid w:val="00CB6405"/>
    <w:rsid w:val="00CD26E4"/>
    <w:rsid w:val="00CE1A87"/>
    <w:rsid w:val="00D24449"/>
    <w:rsid w:val="00D717D7"/>
    <w:rsid w:val="00D873ED"/>
    <w:rsid w:val="00DB1033"/>
    <w:rsid w:val="00DF608F"/>
    <w:rsid w:val="00E36BFE"/>
    <w:rsid w:val="00E739FC"/>
    <w:rsid w:val="00E91DCA"/>
    <w:rsid w:val="00E92535"/>
    <w:rsid w:val="00EA7FAF"/>
    <w:rsid w:val="00EB75B1"/>
    <w:rsid w:val="00EF6E00"/>
    <w:rsid w:val="00F675F3"/>
    <w:rsid w:val="00F84A4E"/>
    <w:rsid w:val="00FA21C5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719BB"/>
  <w15:docId w15:val="{40018B94-A728-49CC-BD82-B1970692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after="160" w:line="252" w:lineRule="auto"/>
    </w:pPr>
    <w:rPr>
      <w:color w:val="00000A"/>
      <w:sz w:val="22"/>
    </w:rPr>
  </w:style>
  <w:style w:type="paragraph" w:styleId="Titlu2">
    <w:name w:val="heading 2"/>
    <w:basedOn w:val="Normal"/>
    <w:link w:val="Titlu2Caracter"/>
    <w:uiPriority w:val="9"/>
    <w:qFormat/>
    <w:rsid w:val="005C55DC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basedOn w:val="Fontdeparagrafimplicit"/>
    <w:link w:val="Antet"/>
    <w:uiPriority w:val="99"/>
    <w:qFormat/>
    <w:rsid w:val="003C6364"/>
  </w:style>
  <w:style w:type="character" w:customStyle="1" w:styleId="SubsolCaracter">
    <w:name w:val="Subsol Caracter"/>
    <w:basedOn w:val="Fontdeparagrafimplicit"/>
    <w:link w:val="Subsol"/>
    <w:uiPriority w:val="99"/>
    <w:qFormat/>
    <w:rsid w:val="003C6364"/>
  </w:style>
  <w:style w:type="character" w:customStyle="1" w:styleId="Titlu2Caracter">
    <w:name w:val="Titlu 2 Caracter"/>
    <w:basedOn w:val="Fontdeparagrafimplicit"/>
    <w:link w:val="Titlu2"/>
    <w:uiPriority w:val="9"/>
    <w:qFormat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LegturInternet">
    <w:name w:val="Legătură Internet"/>
    <w:basedOn w:val="Fontdeparagrafimplicit"/>
    <w:uiPriority w:val="99"/>
    <w:unhideWhenUsed/>
    <w:rsid w:val="005A0228"/>
    <w:rPr>
      <w:color w:val="0563C1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qFormat/>
    <w:rsid w:val="005A0228"/>
    <w:rPr>
      <w:color w:val="2B579A"/>
      <w:shd w:val="clear" w:color="auto" w:fill="E6E6E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136597"/>
    <w:rPr>
      <w:rFonts w:ascii="Segoe UI" w:hAnsi="Segoe UI" w:cs="Segoe UI"/>
      <w:sz w:val="18"/>
      <w:szCs w:val="18"/>
    </w:rPr>
  </w:style>
  <w:style w:type="character" w:styleId="MeniuneNerezolvat">
    <w:name w:val="Unresolved Mention"/>
    <w:basedOn w:val="Fontdeparagrafimplicit"/>
    <w:uiPriority w:val="99"/>
    <w:semiHidden/>
    <w:unhideWhenUsed/>
    <w:qFormat/>
    <w:rsid w:val="00411310"/>
    <w:rPr>
      <w:color w:val="808080"/>
      <w:shd w:val="clear" w:color="auto" w:fill="E6E6E6"/>
    </w:rPr>
  </w:style>
  <w:style w:type="character" w:customStyle="1" w:styleId="a">
    <w:name w:val="a"/>
    <w:basedOn w:val="Fontdeparagrafimplicit"/>
    <w:qFormat/>
    <w:rsid w:val="00B9028E"/>
  </w:style>
  <w:style w:type="character" w:customStyle="1" w:styleId="l6">
    <w:name w:val="l6"/>
    <w:basedOn w:val="Fontdeparagrafimplicit"/>
    <w:qFormat/>
    <w:rsid w:val="00B9028E"/>
  </w:style>
  <w:style w:type="character" w:customStyle="1" w:styleId="l7">
    <w:name w:val="l7"/>
    <w:basedOn w:val="Fontdeparagrafimplicit"/>
    <w:qFormat/>
    <w:rsid w:val="00B9028E"/>
  </w:style>
  <w:style w:type="character" w:customStyle="1" w:styleId="l8">
    <w:name w:val="l8"/>
    <w:basedOn w:val="Fontdeparagrafimplicit"/>
    <w:qFormat/>
    <w:rsid w:val="00B9028E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Stiltitlu">
    <w:name w:val="Stil titlu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Antet">
    <w:name w:val="header"/>
    <w:basedOn w:val="Normal"/>
    <w:link w:val="Antet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Frspaiere">
    <w:name w:val="No Spacing"/>
    <w:qFormat/>
    <w:rsid w:val="003C6364"/>
    <w:pPr>
      <w:jc w:val="both"/>
    </w:pPr>
    <w:rPr>
      <w:rFonts w:ascii="Arial Narrow" w:hAnsi="Arial Narrow" w:cs="Times New Roman"/>
      <w:color w:val="00000A"/>
      <w:sz w:val="24"/>
    </w:rPr>
  </w:style>
  <w:style w:type="paragraph" w:styleId="Subsol">
    <w:name w:val="footer"/>
    <w:basedOn w:val="Normal"/>
    <w:link w:val="Subsol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qFormat/>
    <w:rsid w:val="00606B86"/>
    <w:rPr>
      <w:rFonts w:ascii="Calibri" w:eastAsia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inutcadru">
    <w:name w:val="Conținut cadru"/>
    <w:basedOn w:val="Normal"/>
    <w:qFormat/>
  </w:style>
  <w:style w:type="table" w:styleId="Tabelgril">
    <w:name w:val="Table Grid"/>
    <w:basedOn w:val="TabelNormal"/>
    <w:rsid w:val="005F6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A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9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832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6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4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7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16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7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0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4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7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3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74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2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8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4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7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7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37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3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1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5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14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2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7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1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74740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8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5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3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0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5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47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1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1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66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32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7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0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7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7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4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7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8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14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0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8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26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4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9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9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54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2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9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35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9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8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7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2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4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32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153741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5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4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0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05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0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3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2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8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62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7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16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66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4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3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9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2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7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9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4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9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7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5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87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2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54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0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9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45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9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7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F7B28-BF00-4132-934A-69D06441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dc:description/>
  <cp:lastModifiedBy>Dragps Paun</cp:lastModifiedBy>
  <cp:revision>3</cp:revision>
  <cp:lastPrinted>2017-11-16T08:56:00Z</cp:lastPrinted>
  <dcterms:created xsi:type="dcterms:W3CDTF">2017-11-16T10:12:00Z</dcterms:created>
  <dcterms:modified xsi:type="dcterms:W3CDTF">2017-11-16T10:20:00Z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